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1E21" w14:textId="77777777" w:rsidR="00BF378B" w:rsidRDefault="00BF378B" w:rsidP="00BF37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5844A10B" w14:textId="237E0D8E" w:rsidR="00BF378B" w:rsidRDefault="00BF378B" w:rsidP="00BF37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8"/>
          <w:szCs w:val="28"/>
          <w:vertAlign w:val="superscript"/>
        </w:rPr>
        <w:t xml:space="preserve">           (pieczęć)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Lublin, dnia </w:t>
      </w:r>
      <w:r w:rsidR="001D22A8">
        <w:rPr>
          <w:rFonts w:ascii="Arial" w:hAnsi="Arial" w:cs="Arial"/>
          <w:sz w:val="22"/>
          <w:szCs w:val="22"/>
        </w:rPr>
        <w:t>………</w:t>
      </w:r>
      <w:r w:rsidR="002C7717">
        <w:rPr>
          <w:rFonts w:ascii="Arial" w:hAnsi="Arial" w:cs="Arial"/>
          <w:sz w:val="22"/>
          <w:szCs w:val="22"/>
        </w:rPr>
        <w:t xml:space="preserve"> r.</w:t>
      </w:r>
    </w:p>
    <w:p w14:paraId="5BE300A8" w14:textId="77777777" w:rsidR="00BF378B" w:rsidRDefault="00BF378B" w:rsidP="00BF378B">
      <w:pPr>
        <w:rPr>
          <w:rFonts w:ascii="Arial" w:hAnsi="Arial" w:cs="Arial"/>
          <w:sz w:val="22"/>
          <w:szCs w:val="22"/>
        </w:rPr>
      </w:pPr>
    </w:p>
    <w:p w14:paraId="2E9D08D2" w14:textId="01EEBD63" w:rsidR="00BF378B" w:rsidRDefault="00BF378B" w:rsidP="00BF378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Potwierdzenie wydania pojazdu nr </w:t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59682752" w14:textId="77777777" w:rsidR="00BF378B" w:rsidRDefault="00BF378B" w:rsidP="00BF378B">
      <w:pPr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0BB95620" w14:textId="36133816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Niniejszym zezwala się, na wydanie pojazdu:</w:t>
      </w:r>
      <w:r w:rsidR="002C7717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nr rej.: </w:t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6029BB3A" w14:textId="497850C0" w:rsidR="00BF378B" w:rsidRDefault="00BF378B" w:rsidP="00BF378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usuniętego z drogi na podstawie dyspozycji nr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 xml:space="preserve"> z dnia</w:t>
      </w:r>
      <w:r w:rsidR="002C7717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, umieszczonego na parkingu strzeżonym:</w:t>
      </w:r>
      <w:r w:rsidR="002C7717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, w dniu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 xml:space="preserve"> o godz.:</w:t>
      </w:r>
      <w:r w:rsidR="002C771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fldChar w:fldCharType="begin"/>
      </w:r>
      <w:r>
        <w:rPr>
          <w:rFonts w:ascii="Arial" w:hAnsi="Arial" w:cs="Arial"/>
          <w:b/>
          <w:bCs/>
          <w:sz w:val="22"/>
          <w:szCs w:val="22"/>
        </w:rPr>
        <w:instrText xml:space="preserve"> FILLIN  </w:instrTex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3C00835A" w14:textId="77777777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Pojazd odbiera (właściciel/</w:t>
      </w:r>
      <w:r w:rsidRPr="001D22A8">
        <w:rPr>
          <w:rFonts w:ascii="Arial" w:hAnsi="Arial" w:cs="Arial"/>
          <w:sz w:val="22"/>
          <w:szCs w:val="22"/>
        </w:rPr>
        <w:t>pełnomocnik/użytkownik</w:t>
      </w:r>
      <w:r>
        <w:rPr>
          <w:rFonts w:ascii="Arial" w:hAnsi="Arial" w:cs="Arial"/>
          <w:sz w:val="22"/>
          <w:szCs w:val="22"/>
        </w:rPr>
        <w:t>)*:</w:t>
      </w:r>
    </w:p>
    <w:p w14:paraId="46C9E58D" w14:textId="7C3A24A8" w:rsidR="00ED7E40" w:rsidRDefault="00BF378B" w:rsidP="00BF378B">
      <w:pPr>
        <w:spacing w:line="276" w:lineRule="auto"/>
        <w:jc w:val="both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Pan/Pani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, PESEL: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adres zam</w:t>
      </w:r>
      <w:r w:rsidR="00A02249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>:</w:t>
      </w:r>
      <w:r w:rsidR="00A02249">
        <w:rPr>
          <w:rFonts w:ascii="Arial" w:hAnsi="Arial" w:cs="Arial"/>
          <w:i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14B4680B" w14:textId="527DEE99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(w przypadku firmy: nazwa, NIP, adres siedziby)</w:t>
      </w:r>
      <w:r>
        <w:rPr>
          <w:rFonts w:ascii="Arial" w:hAnsi="Arial" w:cs="Arial"/>
          <w:sz w:val="22"/>
          <w:szCs w:val="22"/>
        </w:rPr>
        <w:t xml:space="preserve"> </w:t>
      </w:r>
      <w:r w:rsidR="00A02249">
        <w:rPr>
          <w:rFonts w:ascii="Arial" w:hAnsi="Arial" w:cs="Arial"/>
          <w:sz w:val="22"/>
          <w:szCs w:val="22"/>
        </w:rPr>
        <w:fldChar w:fldCharType="begin"/>
      </w:r>
      <w:r w:rsidR="00A02249">
        <w:rPr>
          <w:rFonts w:ascii="Arial" w:hAnsi="Arial" w:cs="Arial"/>
          <w:sz w:val="22"/>
          <w:szCs w:val="22"/>
        </w:rPr>
        <w:instrText xml:space="preserve"> MERGEFIELD irma_NIP_adres </w:instrText>
      </w:r>
      <w:r w:rsidR="00A02249">
        <w:rPr>
          <w:rFonts w:ascii="Arial" w:hAnsi="Arial" w:cs="Arial"/>
          <w:sz w:val="22"/>
          <w:szCs w:val="22"/>
        </w:rPr>
        <w:fldChar w:fldCharType="end"/>
      </w:r>
    </w:p>
    <w:p w14:paraId="68081EC6" w14:textId="5082090C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zgodnie z okazanym: (dowodem rejestracyjnym/</w:t>
      </w:r>
      <w:r w:rsidRPr="001D22A8">
        <w:rPr>
          <w:rFonts w:ascii="Arial" w:hAnsi="Arial" w:cs="Arial"/>
          <w:sz w:val="22"/>
          <w:szCs w:val="22"/>
        </w:rPr>
        <w:t>umową/upoważnieniem/inne</w:t>
      </w:r>
      <w:r>
        <w:rPr>
          <w:rFonts w:ascii="Arial" w:hAnsi="Arial" w:cs="Arial"/>
          <w:sz w:val="22"/>
          <w:szCs w:val="22"/>
        </w:rPr>
        <w:t>)*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C40FAF">
        <w:rPr>
          <w:rFonts w:ascii="Arial" w:hAnsi="Arial" w:cs="Arial"/>
          <w:sz w:val="22"/>
          <w:szCs w:val="22"/>
        </w:rPr>
        <w:t xml:space="preserve">seria: </w:t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1A91754A" w14:textId="655FB4C3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zezwolenia na odbiór pojazdu nr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 xml:space="preserve"> wydanego przez dysponenta usunięcia pojazdu w dniu</w:t>
      </w:r>
      <w:r w:rsidR="00A02249">
        <w:rPr>
          <w:rFonts w:ascii="Arial" w:hAnsi="Arial" w:cs="Arial"/>
          <w:sz w:val="22"/>
          <w:szCs w:val="22"/>
        </w:rPr>
        <w:t xml:space="preserve"> </w:t>
      </w:r>
      <w:r w:rsidR="001D22A8">
        <w:rPr>
          <w:rFonts w:ascii="Arial" w:hAnsi="Arial" w:cs="Arial"/>
          <w:sz w:val="22"/>
          <w:szCs w:val="22"/>
        </w:rPr>
        <w:t>………</w:t>
      </w:r>
    </w:p>
    <w:p w14:paraId="594D45D0" w14:textId="77777777" w:rsidR="00BF378B" w:rsidRDefault="00BF378B" w:rsidP="00BF378B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047C23AB" w14:textId="328BDE27" w:rsidR="00BF378B" w:rsidRDefault="00BF378B" w:rsidP="00BF378B">
      <w:pPr>
        <w:spacing w:after="12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Wysokość należnej opłaty za usunięcie i przechowywanie pojazdu zgodnie z Uchwałą Nr </w:t>
      </w:r>
      <w:r w:rsidR="001D22A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  <w:u w:val="single"/>
        </w:rPr>
        <w:t xml:space="preserve"> Rady Powiatu w Lublinie z dnia </w:t>
      </w:r>
      <w:r w:rsidR="001D22A8">
        <w:rPr>
          <w:rFonts w:ascii="Arial" w:hAnsi="Arial" w:cs="Arial"/>
          <w:sz w:val="22"/>
          <w:szCs w:val="22"/>
        </w:rPr>
        <w:t>………</w:t>
      </w:r>
      <w:r w:rsidRPr="001D22A8">
        <w:rPr>
          <w:rFonts w:ascii="Arial" w:hAnsi="Arial" w:cs="Arial"/>
          <w:sz w:val="22"/>
          <w:szCs w:val="22"/>
        </w:rPr>
        <w:t xml:space="preserve"> r.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3272"/>
        <w:gridCol w:w="1695"/>
        <w:gridCol w:w="1247"/>
        <w:gridCol w:w="1995"/>
        <w:gridCol w:w="1144"/>
        <w:gridCol w:w="1279"/>
      </w:tblGrid>
      <w:tr w:rsidR="00BF378B" w14:paraId="0CF3F636" w14:textId="77777777" w:rsidTr="00BF378B">
        <w:trPr>
          <w:trHeight w:val="85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0833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pojazdu zgodnie z Uchwałą Rady Powiatu: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46564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Tytuł opłaty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9780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Stawka z uchwały (zł)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F22C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 przechowywania (daty)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78C0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pełnych dób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0D7B" w14:textId="77777777" w:rsidR="00BF378B" w:rsidRDefault="00BF378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Wartość (zł)</w:t>
            </w:r>
          </w:p>
        </w:tc>
      </w:tr>
      <w:tr w:rsidR="00BF378B" w14:paraId="6189B7B4" w14:textId="77777777" w:rsidTr="00BF378B">
        <w:trPr>
          <w:trHeight w:val="611"/>
        </w:trPr>
        <w:tc>
          <w:tcPr>
            <w:tcW w:w="3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36E2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rower, motorower;</w:t>
            </w:r>
          </w:p>
          <w:p w14:paraId="5BFB3798" w14:textId="60DFD3B0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motocykl;</w:t>
            </w:r>
            <w:r w:rsidR="00ED7E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90A499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pojazd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dmc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 3,5t;</w:t>
            </w:r>
          </w:p>
          <w:p w14:paraId="67224F2F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pojazd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dmc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powyżej 3,5t do 7,5t;</w:t>
            </w:r>
          </w:p>
          <w:p w14:paraId="2A44B716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pojazd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dmc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powyżej 7,5t do 16t;</w:t>
            </w:r>
          </w:p>
          <w:p w14:paraId="293087E2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pojazd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dmc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powyżej 16t;</w:t>
            </w:r>
          </w:p>
          <w:p w14:paraId="4604E032" w14:textId="77777777" w:rsidR="00ED7E40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pojazd przewożący materiały niebezpieczne</w:t>
            </w:r>
            <w:r w:rsidR="00ED7E4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5D9A81E" w14:textId="28983CD7" w:rsidR="00BF378B" w:rsidRDefault="00ED7E4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hulajnoga elektryczna lub urządzenie transportu osobistego</w:t>
            </w:r>
            <w:r w:rsidR="00BF378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785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przechowywanie pojazdu 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743D" w14:textId="47E4C579" w:rsidR="00BF378B" w:rsidRDefault="001D22A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29B8" w14:textId="2061C4EA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od: </w:t>
            </w:r>
            <w:r w:rsidR="001D22A8">
              <w:rPr>
                <w:rFonts w:ascii="Arial" w:hAnsi="Arial" w:cs="Arial"/>
                <w:sz w:val="22"/>
                <w:szCs w:val="22"/>
              </w:rPr>
              <w:t>………</w:t>
            </w:r>
          </w:p>
          <w:p w14:paraId="6E3E3E59" w14:textId="6B64238F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do: </w:t>
            </w:r>
            <w:r w:rsidR="001D22A8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D99C" w14:textId="6C17C0AD" w:rsidR="00BF378B" w:rsidRDefault="001D22A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2A7D" w14:textId="64203BFD" w:rsidR="00BF378B" w:rsidRDefault="001D22A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BF378B" w14:paraId="2AC4D985" w14:textId="77777777" w:rsidTr="00BF378B"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5A5D" w14:textId="77777777" w:rsidR="00BF378B" w:rsidRDefault="00BF378B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AA28" w14:textId="77777777" w:rsidR="00BF378B" w:rsidRDefault="00BF378B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8A7C" w14:textId="77777777" w:rsidR="00BF378B" w:rsidRDefault="00BF378B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9B99" w14:textId="501648F7" w:rsidR="00BF378B" w:rsidRDefault="00A85DCC" w:rsidP="00A85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="00BF378B">
              <w:rPr>
                <w:rFonts w:ascii="Arial" w:hAnsi="Arial" w:cs="Arial"/>
                <w:sz w:val="18"/>
                <w:szCs w:val="18"/>
              </w:rPr>
              <w:t xml:space="preserve">*W przypadku </w:t>
            </w:r>
            <w:proofErr w:type="spellStart"/>
            <w:r w:rsidR="00BF378B">
              <w:rPr>
                <w:rFonts w:ascii="Arial" w:hAnsi="Arial" w:cs="Arial"/>
                <w:sz w:val="18"/>
                <w:szCs w:val="18"/>
              </w:rPr>
              <w:t>odbio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F378B">
              <w:rPr>
                <w:rFonts w:ascii="Arial" w:hAnsi="Arial" w:cs="Arial"/>
                <w:sz w:val="18"/>
                <w:szCs w:val="18"/>
              </w:rPr>
              <w:t>ru</w:t>
            </w:r>
            <w:proofErr w:type="spellEnd"/>
            <w:r w:rsidR="00BF378B">
              <w:rPr>
                <w:rFonts w:ascii="Arial" w:hAnsi="Arial" w:cs="Arial"/>
                <w:sz w:val="18"/>
                <w:szCs w:val="18"/>
              </w:rPr>
              <w:t xml:space="preserve"> pojazdu w terminie późniejszym niż wyli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="00BF378B">
              <w:rPr>
                <w:rFonts w:ascii="Arial" w:hAnsi="Arial" w:cs="Arial"/>
                <w:sz w:val="18"/>
                <w:szCs w:val="18"/>
              </w:rPr>
              <w:t>czenie</w:t>
            </w:r>
            <w:proofErr w:type="spellEnd"/>
            <w:r w:rsidR="00BF378B">
              <w:rPr>
                <w:rFonts w:ascii="Arial" w:hAnsi="Arial" w:cs="Arial"/>
                <w:sz w:val="18"/>
                <w:szCs w:val="18"/>
              </w:rPr>
              <w:t xml:space="preserve"> – ilość dodatkowych pełnych dób (uzupełnia pra-</w:t>
            </w:r>
            <w:proofErr w:type="spellStart"/>
            <w:r w:rsidR="00BF378B">
              <w:rPr>
                <w:rFonts w:ascii="Arial" w:hAnsi="Arial" w:cs="Arial"/>
                <w:sz w:val="18"/>
                <w:szCs w:val="18"/>
              </w:rPr>
              <w:t>cownik</w:t>
            </w:r>
            <w:proofErr w:type="spellEnd"/>
            <w:r w:rsidR="00BF378B">
              <w:rPr>
                <w:rFonts w:ascii="Arial" w:hAnsi="Arial" w:cs="Arial"/>
                <w:sz w:val="18"/>
                <w:szCs w:val="18"/>
              </w:rPr>
              <w:t xml:space="preserve"> parkingu)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33CB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52CC37" w14:textId="6C7B2BCD" w:rsidR="00BF378B" w:rsidRDefault="004357E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08D0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6BDB32" w14:textId="20A3F7C1" w:rsidR="00BF378B" w:rsidRDefault="004357E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BF378B" w14:paraId="01DAD969" w14:textId="77777777" w:rsidTr="00BF378B">
        <w:trPr>
          <w:trHeight w:val="6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7A50" w14:textId="77777777" w:rsidR="00BF378B" w:rsidRDefault="00BF378B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3558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usunięcie pojazdu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220" w14:textId="624279D5" w:rsidR="00BF378B" w:rsidRDefault="001D22A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DF19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81C5" w14:textId="77777777" w:rsidR="00BF378B" w:rsidRDefault="00BF378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4B8B" w14:textId="76693EE4" w:rsidR="00BF378B" w:rsidRDefault="001D22A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BF378B" w14:paraId="2175CF59" w14:textId="77777777" w:rsidTr="00BF378B">
        <w:tc>
          <w:tcPr>
            <w:tcW w:w="9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6E1D" w14:textId="263377E7" w:rsidR="00BF378B" w:rsidRDefault="00BF378B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Razem do zapłaty</w:t>
            </w:r>
            <w:r w:rsidR="0055590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43D33051" w14:textId="01FA0580" w:rsidR="00555900" w:rsidRDefault="00555900" w:rsidP="00555900">
            <w:pPr>
              <w:spacing w:before="60"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 przypadku doliczenia za dodatkowe przechowywanie*</w:t>
            </w:r>
            <w:r w:rsidR="00A85DCC">
              <w:rPr>
                <w:rFonts w:ascii="Arial" w:hAnsi="Arial" w:cs="Arial"/>
                <w:b/>
                <w:sz w:val="20"/>
                <w:szCs w:val="20"/>
              </w:rPr>
              <w:t>*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łączna kwota do </w:t>
            </w:r>
            <w:r w:rsidRPr="00555900">
              <w:rPr>
                <w:rFonts w:ascii="Arial" w:hAnsi="Arial" w:cs="Arial"/>
                <w:b/>
                <w:bCs/>
                <w:sz w:val="20"/>
                <w:szCs w:val="20"/>
              </w:rPr>
              <w:t>zapłaty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66AA" w14:textId="64FDDF7D" w:rsidR="00BF378B" w:rsidRDefault="001D22A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</w:t>
            </w:r>
          </w:p>
          <w:p w14:paraId="17F15C7C" w14:textId="426EDFBE" w:rsidR="00555900" w:rsidRDefault="00555900" w:rsidP="00555900">
            <w:pPr>
              <w:spacing w:before="6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……</w:t>
            </w:r>
          </w:p>
        </w:tc>
      </w:tr>
    </w:tbl>
    <w:p w14:paraId="3FA05C0E" w14:textId="77777777" w:rsidR="00BF378B" w:rsidRDefault="00BF378B" w:rsidP="00BF378B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Wierzycielem płatności jest:</w:t>
      </w:r>
      <w:r>
        <w:rPr>
          <w:rFonts w:ascii="Arial" w:hAnsi="Arial" w:cs="Arial"/>
          <w:sz w:val="22"/>
          <w:szCs w:val="22"/>
        </w:rPr>
        <w:tab/>
        <w:t>Powiat Lubelski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5F84CF2" w14:textId="77777777" w:rsidR="00BF378B" w:rsidRDefault="00BF378B" w:rsidP="00BF378B">
      <w:pPr>
        <w:ind w:left="212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rachunku do wpłaty: 04 1160 2202 0000 0002 8307 0982</w:t>
      </w:r>
    </w:p>
    <w:p w14:paraId="21AC9ACF" w14:textId="77777777" w:rsidR="00BF378B" w:rsidRDefault="00BF378B" w:rsidP="00BF37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Termin zapłaty – 7 dni od dnia wydania pojazdu.</w:t>
      </w:r>
    </w:p>
    <w:p w14:paraId="75BBC832" w14:textId="75D9DC46" w:rsidR="00BF378B" w:rsidRDefault="00BF378B" w:rsidP="00BF378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Zobowiązuję się do zapłaty należności za usunięcie i przechowywanie pojazdu zgodnie z powyższym wyliczeniem</w:t>
      </w:r>
      <w:r w:rsidR="00555900">
        <w:rPr>
          <w:rFonts w:ascii="Arial" w:hAnsi="Arial" w:cs="Arial"/>
          <w:sz w:val="22"/>
          <w:szCs w:val="22"/>
        </w:rPr>
        <w:t>.</w:t>
      </w:r>
    </w:p>
    <w:p w14:paraId="3FFC0D91" w14:textId="188B0360" w:rsidR="00BF378B" w:rsidRDefault="00BF378B" w:rsidP="00BF378B">
      <w:pPr>
        <w:spacing w:line="276" w:lineRule="auto"/>
        <w:ind w:left="425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….……………………………………………………</w:t>
      </w:r>
    </w:p>
    <w:p w14:paraId="43A140A1" w14:textId="77777777" w:rsidR="00BF378B" w:rsidRDefault="00BF378B" w:rsidP="00BF378B">
      <w:pPr>
        <w:ind w:left="4111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 osoby odbierającej)</w:t>
      </w:r>
    </w:p>
    <w:p w14:paraId="1C3928DF" w14:textId="77777777" w:rsidR="00BF378B" w:rsidRDefault="00BF378B" w:rsidP="00BF378B">
      <w:pPr>
        <w:ind w:left="4111"/>
        <w:jc w:val="center"/>
        <w:rPr>
          <w:rFonts w:ascii="Arial" w:hAnsi="Arial" w:cs="Arial"/>
          <w:i/>
          <w:sz w:val="16"/>
          <w:szCs w:val="16"/>
        </w:rPr>
      </w:pPr>
    </w:p>
    <w:p w14:paraId="57E1B852" w14:textId="77777777" w:rsidR="00BF378B" w:rsidRDefault="00BF378B" w:rsidP="00BF378B">
      <w:pPr>
        <w:ind w:left="4111"/>
        <w:jc w:val="center"/>
        <w:rPr>
          <w:rFonts w:ascii="Arial" w:hAnsi="Arial" w:cs="Arial"/>
          <w:i/>
          <w:sz w:val="16"/>
          <w:szCs w:val="16"/>
        </w:rPr>
      </w:pPr>
    </w:p>
    <w:tbl>
      <w:tblPr>
        <w:tblStyle w:val="Tabela-Siatka"/>
        <w:tblW w:w="4698" w:type="dxa"/>
        <w:tblInd w:w="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</w:tblGrid>
      <w:tr w:rsidR="00BF378B" w14:paraId="7DA0B44C" w14:textId="77777777" w:rsidTr="00BF378B">
        <w:tc>
          <w:tcPr>
            <w:tcW w:w="4698" w:type="dxa"/>
          </w:tcPr>
          <w:p w14:paraId="0968FC4E" w14:textId="77777777" w:rsidR="00BF378B" w:rsidRDefault="00BF37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A40000" w14:textId="77777777" w:rsidR="00BF378B" w:rsidRDefault="00BF37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</w:tr>
      <w:tr w:rsidR="00BF378B" w14:paraId="248F168A" w14:textId="77777777" w:rsidTr="00BF378B">
        <w:tc>
          <w:tcPr>
            <w:tcW w:w="4698" w:type="dxa"/>
            <w:hideMark/>
          </w:tcPr>
          <w:p w14:paraId="1931BF93" w14:textId="77777777" w:rsidR="00BF378B" w:rsidRDefault="00BF37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(podpis pracownika starostwa)</w:t>
            </w:r>
          </w:p>
        </w:tc>
      </w:tr>
    </w:tbl>
    <w:p w14:paraId="20605F16" w14:textId="6FB1A3D6" w:rsidR="00BF378B" w:rsidRDefault="00BF378B" w:rsidP="00BF378B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Pojazd został wydany z parkingu w dniu …………………… o godz. ……………………….  *</w:t>
      </w:r>
      <w:r w:rsidR="00A85DCC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 xml:space="preserve">       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F378B" w14:paraId="493EC83A" w14:textId="77777777" w:rsidTr="00BF378B">
        <w:tc>
          <w:tcPr>
            <w:tcW w:w="4698" w:type="dxa"/>
            <w:hideMark/>
          </w:tcPr>
          <w:p w14:paraId="2C2C9640" w14:textId="77777777" w:rsidR="00BF378B" w:rsidRDefault="00BF378B">
            <w:p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4698" w:type="dxa"/>
            <w:hideMark/>
          </w:tcPr>
          <w:p w14:paraId="458CE520" w14:textId="77777777" w:rsidR="00BF378B" w:rsidRDefault="00BF378B">
            <w:p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</w:tr>
      <w:tr w:rsidR="00BF378B" w14:paraId="4165DD66" w14:textId="77777777" w:rsidTr="00BF378B">
        <w:tc>
          <w:tcPr>
            <w:tcW w:w="4698" w:type="dxa"/>
            <w:hideMark/>
          </w:tcPr>
          <w:p w14:paraId="08943D7A" w14:textId="77777777" w:rsidR="00BF378B" w:rsidRDefault="00BF37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(czytelny podpis pracownika parkingu)</w:t>
            </w:r>
          </w:p>
        </w:tc>
        <w:tc>
          <w:tcPr>
            <w:tcW w:w="4698" w:type="dxa"/>
            <w:hideMark/>
          </w:tcPr>
          <w:p w14:paraId="3A073415" w14:textId="77777777" w:rsidR="00BF378B" w:rsidRDefault="00BF37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(czytelny podpis osoby odbierającej)                                                                                               </w:t>
            </w:r>
          </w:p>
        </w:tc>
      </w:tr>
    </w:tbl>
    <w:p w14:paraId="34A2C1A3" w14:textId="11C86395" w:rsidR="00A46625" w:rsidRPr="00BF378B" w:rsidRDefault="00BF378B" w:rsidP="00BF378B">
      <w:pPr>
        <w:spacing w:before="12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*(niepotrzebne skreślić)</w:t>
      </w:r>
    </w:p>
    <w:sectPr w:rsidR="00A46625" w:rsidRPr="00BF378B" w:rsidSect="00A85DCC">
      <w:headerReference w:type="default" r:id="rId6"/>
      <w:pgSz w:w="11906" w:h="16838"/>
      <w:pgMar w:top="993" w:right="127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CA903" w14:textId="77777777" w:rsidR="00B56EE5" w:rsidRDefault="00B56EE5" w:rsidP="00AD2FFE">
      <w:r>
        <w:separator/>
      </w:r>
    </w:p>
  </w:endnote>
  <w:endnote w:type="continuationSeparator" w:id="0">
    <w:p w14:paraId="6A0F17C3" w14:textId="77777777" w:rsidR="00B56EE5" w:rsidRDefault="00B56EE5" w:rsidP="00AD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65BBC" w14:textId="77777777" w:rsidR="00B56EE5" w:rsidRDefault="00B56EE5" w:rsidP="00AD2FFE">
      <w:r>
        <w:separator/>
      </w:r>
    </w:p>
  </w:footnote>
  <w:footnote w:type="continuationSeparator" w:id="0">
    <w:p w14:paraId="4FBA3E52" w14:textId="77777777" w:rsidR="00B56EE5" w:rsidRDefault="00B56EE5" w:rsidP="00AD2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03288" w14:textId="62AA91E7" w:rsidR="0054000A" w:rsidRPr="00F87F37" w:rsidRDefault="00AD2FFE" w:rsidP="0054000A">
    <w:pPr>
      <w:suppressAutoHyphens w:val="0"/>
      <w:autoSpaceDE w:val="0"/>
      <w:adjustRightInd w:val="0"/>
      <w:jc w:val="both"/>
      <w:rPr>
        <w:rFonts w:ascii="Arial Narrow" w:hAnsi="Arial Narrow"/>
        <w:b/>
        <w:sz w:val="20"/>
        <w:szCs w:val="20"/>
      </w:rPr>
    </w:pPr>
    <w:r w:rsidRPr="00F47B0F">
      <w:rPr>
        <w:rFonts w:ascii="Arial Narrow" w:hAnsi="Arial Narrow"/>
        <w:b/>
        <w:sz w:val="20"/>
        <w:szCs w:val="20"/>
      </w:rPr>
      <w:t xml:space="preserve">Załącznik Nr </w:t>
    </w:r>
    <w:r>
      <w:rPr>
        <w:rFonts w:ascii="Arial Narrow" w:hAnsi="Arial Narrow"/>
        <w:b/>
        <w:sz w:val="20"/>
        <w:szCs w:val="20"/>
      </w:rPr>
      <w:t>4</w:t>
    </w:r>
    <w:r w:rsidRPr="00F47B0F">
      <w:rPr>
        <w:rFonts w:ascii="Arial Narrow" w:hAnsi="Arial Narrow"/>
        <w:b/>
        <w:sz w:val="20"/>
        <w:szCs w:val="20"/>
      </w:rPr>
      <w:t xml:space="preserve"> </w:t>
    </w:r>
    <w:r w:rsidR="0054000A" w:rsidRPr="00F87F37">
      <w:rPr>
        <w:rFonts w:ascii="Arial Narrow" w:hAnsi="Arial Narrow"/>
        <w:b/>
        <w:sz w:val="20"/>
        <w:szCs w:val="20"/>
      </w:rPr>
      <w:t>do umowy Nr IGM-ZP.273…………..2022.… na wykonanie zadania pn. „</w:t>
    </w:r>
    <w:r w:rsidR="0054000A">
      <w:rPr>
        <w:rFonts w:ascii="Arial Narrow" w:hAnsi="Arial Narrow"/>
        <w:b/>
        <w:sz w:val="20"/>
        <w:szCs w:val="20"/>
      </w:rPr>
      <w:t>Ś</w:t>
    </w:r>
    <w:r w:rsidR="0054000A" w:rsidRPr="00F87F37">
      <w:rPr>
        <w:rFonts w:ascii="Arial Narrow" w:hAnsi="Arial Narrow"/>
        <w:b/>
        <w:sz w:val="20"/>
        <w:szCs w:val="20"/>
      </w:rPr>
      <w:t xml:space="preserve">wiadczenie usług w zakresie usuwania pojazdów z dróg </w:t>
    </w:r>
    <w:r w:rsidR="0054000A">
      <w:rPr>
        <w:rFonts w:ascii="Arial Narrow" w:hAnsi="Arial Narrow"/>
        <w:b/>
        <w:sz w:val="20"/>
        <w:szCs w:val="20"/>
      </w:rPr>
      <w:t xml:space="preserve">terenu </w:t>
    </w:r>
    <w:r w:rsidR="0054000A" w:rsidRPr="00F87F37">
      <w:rPr>
        <w:rFonts w:ascii="Arial Narrow" w:hAnsi="Arial Narrow"/>
        <w:b/>
        <w:sz w:val="20"/>
        <w:szCs w:val="20"/>
      </w:rPr>
      <w:t>powiatu lubelskiego oraz</w:t>
    </w:r>
    <w:r w:rsidR="0054000A">
      <w:rPr>
        <w:rFonts w:ascii="Arial Narrow" w:hAnsi="Arial Narrow"/>
        <w:b/>
        <w:sz w:val="20"/>
        <w:szCs w:val="20"/>
      </w:rPr>
      <w:t xml:space="preserve"> prowadzenie parkingu strzeżonego dla usuniętych pojazdów”</w:t>
    </w:r>
    <w:r w:rsidR="0054000A" w:rsidRPr="00F87F37">
      <w:rPr>
        <w:rFonts w:ascii="Arial Narrow" w:hAnsi="Arial Narrow"/>
        <w:b/>
        <w:sz w:val="20"/>
        <w:szCs w:val="20"/>
      </w:rPr>
      <w:t xml:space="preserve"> – części 1-3</w:t>
    </w:r>
  </w:p>
  <w:p w14:paraId="006862AF" w14:textId="4D697B43" w:rsidR="00AD2FFE" w:rsidRDefault="00AD2FFE" w:rsidP="00AD2FFE">
    <w:pPr>
      <w:pStyle w:val="Nagwek"/>
      <w:tabs>
        <w:tab w:val="clear" w:pos="4536"/>
        <w:tab w:val="clear" w:pos="9072"/>
        <w:tab w:val="right" w:pos="9639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8B"/>
    <w:rsid w:val="001155EB"/>
    <w:rsid w:val="001D22A8"/>
    <w:rsid w:val="002C7717"/>
    <w:rsid w:val="004357E1"/>
    <w:rsid w:val="0054000A"/>
    <w:rsid w:val="00555900"/>
    <w:rsid w:val="00792C39"/>
    <w:rsid w:val="00844CFC"/>
    <w:rsid w:val="00A02249"/>
    <w:rsid w:val="00A46625"/>
    <w:rsid w:val="00A85DCC"/>
    <w:rsid w:val="00AA131F"/>
    <w:rsid w:val="00AD2FFE"/>
    <w:rsid w:val="00B56EE5"/>
    <w:rsid w:val="00BF378B"/>
    <w:rsid w:val="00C40FAF"/>
    <w:rsid w:val="00CF234B"/>
    <w:rsid w:val="00ED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7087"/>
  <w15:chartTrackingRefBased/>
  <w15:docId w15:val="{9092E466-261F-4F43-AABE-41AB7CE4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7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378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2F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F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D2F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F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5400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Dudziński</dc:creator>
  <cp:keywords/>
  <dc:description/>
  <cp:lastModifiedBy>Elżbieta Pyz</cp:lastModifiedBy>
  <cp:revision>2</cp:revision>
  <cp:lastPrinted>2022-08-25T09:26:00Z</cp:lastPrinted>
  <dcterms:created xsi:type="dcterms:W3CDTF">2022-09-08T10:10:00Z</dcterms:created>
  <dcterms:modified xsi:type="dcterms:W3CDTF">2022-09-08T10:10:00Z</dcterms:modified>
</cp:coreProperties>
</file>